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194514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8608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Pr="0033069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>ОИК - ДЖЕБЕЛ</w:t>
      </w:r>
      <w:r w:rsidRPr="002F609A">
        <w:rPr>
          <w:b/>
          <w:sz w:val="28"/>
          <w:szCs w:val="28"/>
        </w:rPr>
        <w:t xml:space="preserve"> на </w:t>
      </w:r>
      <w:r w:rsidR="008035FD">
        <w:rPr>
          <w:b/>
          <w:sz w:val="28"/>
          <w:szCs w:val="28"/>
        </w:rPr>
        <w:t>11</w:t>
      </w:r>
      <w:r w:rsidR="00BA5849">
        <w:rPr>
          <w:b/>
          <w:sz w:val="28"/>
          <w:szCs w:val="28"/>
          <w:lang w:val="en-US"/>
        </w:rPr>
        <w:t>.10</w:t>
      </w:r>
      <w:r w:rsidRPr="00330695">
        <w:rPr>
          <w:b/>
          <w:sz w:val="28"/>
          <w:szCs w:val="28"/>
        </w:rPr>
        <w:t>.2023 г.</w:t>
      </w:r>
    </w:p>
    <w:p w:rsidR="00B72331" w:rsidRDefault="007154DC">
      <w:r>
        <w:t xml:space="preserve">                                                                                                  </w:t>
      </w:r>
      <w:r w:rsidR="00422BF3">
        <w:t xml:space="preserve">                               </w:t>
      </w:r>
    </w:p>
    <w:p w:rsidR="0073278D" w:rsidRPr="009209E7" w:rsidRDefault="0073278D" w:rsidP="0073278D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73278D" w:rsidRPr="00D64A1D" w:rsidTr="00C56D80">
        <w:tc>
          <w:tcPr>
            <w:tcW w:w="488" w:type="dxa"/>
          </w:tcPr>
          <w:p w:rsidR="0073278D" w:rsidRPr="00422BF3" w:rsidRDefault="0073278D" w:rsidP="00C56D80">
            <w:r w:rsidRPr="00422BF3">
              <w:t>№</w:t>
            </w:r>
          </w:p>
        </w:tc>
        <w:tc>
          <w:tcPr>
            <w:tcW w:w="7304" w:type="dxa"/>
          </w:tcPr>
          <w:p w:rsidR="0073278D" w:rsidRPr="00422BF3" w:rsidRDefault="0073278D" w:rsidP="00C56D80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3278D" w:rsidRPr="00422BF3" w:rsidRDefault="0073278D" w:rsidP="00C56D80">
            <w:pPr>
              <w:rPr>
                <w:rFonts w:eastAsia="Times New Roman"/>
              </w:rPr>
            </w:pPr>
            <w:r w:rsidRPr="00422BF3">
              <w:rPr>
                <w:rFonts w:eastAsia="Times New Roman"/>
              </w:rPr>
              <w:t xml:space="preserve">  Докладва</w:t>
            </w:r>
          </w:p>
        </w:tc>
      </w:tr>
      <w:tr w:rsidR="00194514" w:rsidRPr="00D64A1D" w:rsidTr="0064729E">
        <w:trPr>
          <w:trHeight w:val="596"/>
        </w:trPr>
        <w:tc>
          <w:tcPr>
            <w:tcW w:w="488" w:type="dxa"/>
          </w:tcPr>
          <w:p w:rsidR="00194514" w:rsidRPr="00DD4EB8" w:rsidRDefault="00194514" w:rsidP="00194514">
            <w:pPr>
              <w:rPr>
                <w:sz w:val="24"/>
                <w:szCs w:val="24"/>
              </w:rPr>
            </w:pPr>
            <w:bookmarkStart w:id="0" w:name="_GoBack" w:colFirst="2" w:colLast="2"/>
            <w:r w:rsidRPr="00DD4EB8">
              <w:rPr>
                <w:sz w:val="24"/>
                <w:szCs w:val="24"/>
              </w:rPr>
              <w:t>1.</w:t>
            </w:r>
          </w:p>
        </w:tc>
        <w:tc>
          <w:tcPr>
            <w:tcW w:w="7304" w:type="dxa"/>
          </w:tcPr>
          <w:p w:rsidR="00194514" w:rsidRPr="00DD4EB8" w:rsidRDefault="00194514" w:rsidP="00194514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Утвърждаване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замени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членове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в СИК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квотата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коалици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 xml:space="preserve">я </w:t>
            </w:r>
            <w:r w:rsidRPr="00DD4EB8">
              <w:rPr>
                <w:sz w:val="24"/>
                <w:szCs w:val="24"/>
                <w:shd w:val="clear" w:color="auto" w:fill="FFFFFF"/>
              </w:rPr>
              <w:t xml:space="preserve">„БСП ЗА БЪЛГАРИЯ“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територията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община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произвеждане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кметове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29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октомври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194514" w:rsidRPr="00E60D96" w:rsidRDefault="00194514" w:rsidP="00194514">
            <w:pPr>
              <w:pStyle w:val="a6"/>
            </w:pPr>
            <w:proofErr w:type="spellStart"/>
            <w:r>
              <w:rPr>
                <w:lang w:eastAsia="bg-BG"/>
              </w:rPr>
              <w:t>Емилия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E60D96">
              <w:rPr>
                <w:lang w:eastAsia="bg-BG"/>
              </w:rPr>
              <w:t>Янкова</w:t>
            </w:r>
            <w:proofErr w:type="spellEnd"/>
          </w:p>
        </w:tc>
      </w:tr>
      <w:bookmarkEnd w:id="0"/>
      <w:tr w:rsidR="00694655" w:rsidRPr="00D64A1D" w:rsidTr="00C56D80">
        <w:trPr>
          <w:trHeight w:val="1019"/>
        </w:trPr>
        <w:tc>
          <w:tcPr>
            <w:tcW w:w="488" w:type="dxa"/>
          </w:tcPr>
          <w:p w:rsidR="00694655" w:rsidRPr="00DD4EB8" w:rsidRDefault="00694655" w:rsidP="00694655">
            <w:pPr>
              <w:rPr>
                <w:sz w:val="24"/>
                <w:szCs w:val="24"/>
              </w:rPr>
            </w:pPr>
            <w:r w:rsidRPr="00DD4EB8">
              <w:rPr>
                <w:sz w:val="24"/>
                <w:szCs w:val="24"/>
              </w:rPr>
              <w:t>2.</w:t>
            </w:r>
          </w:p>
        </w:tc>
        <w:tc>
          <w:tcPr>
            <w:tcW w:w="7304" w:type="dxa"/>
          </w:tcPr>
          <w:p w:rsidR="00694655" w:rsidRPr="00DD4EB8" w:rsidRDefault="00694655" w:rsidP="00694655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Утвърждаване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замени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членове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в СИК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квотата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коалиция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DD4EB8">
              <w:rPr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Продължаваме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Промяната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Демократична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България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“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територията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община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 xml:space="preserve">Джебел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произвеждане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кметове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29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октомври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694655" w:rsidRPr="00E60D96" w:rsidRDefault="00694655" w:rsidP="00694655">
            <w:pPr>
              <w:pStyle w:val="a6"/>
            </w:pPr>
            <w:proofErr w:type="spellStart"/>
            <w:r>
              <w:rPr>
                <w:lang w:eastAsia="bg-BG"/>
              </w:rPr>
              <w:t>Емилия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E60D96">
              <w:rPr>
                <w:lang w:eastAsia="bg-BG"/>
              </w:rPr>
              <w:t>Янкова</w:t>
            </w:r>
            <w:proofErr w:type="spellEnd"/>
          </w:p>
        </w:tc>
      </w:tr>
      <w:tr w:rsidR="00694655" w:rsidRPr="00D64A1D" w:rsidTr="00B3166C">
        <w:trPr>
          <w:trHeight w:val="737"/>
        </w:trPr>
        <w:tc>
          <w:tcPr>
            <w:tcW w:w="488" w:type="dxa"/>
          </w:tcPr>
          <w:p w:rsidR="00694655" w:rsidRPr="00DD4EB8" w:rsidRDefault="00694655" w:rsidP="00694655">
            <w:pPr>
              <w:rPr>
                <w:sz w:val="24"/>
                <w:szCs w:val="24"/>
              </w:rPr>
            </w:pPr>
            <w:r w:rsidRPr="00DD4EB8">
              <w:rPr>
                <w:sz w:val="24"/>
                <w:szCs w:val="24"/>
              </w:rPr>
              <w:t>3.</w:t>
            </w:r>
          </w:p>
        </w:tc>
        <w:tc>
          <w:tcPr>
            <w:tcW w:w="7304" w:type="dxa"/>
          </w:tcPr>
          <w:p w:rsidR="00694655" w:rsidRPr="00DD4EB8" w:rsidRDefault="00694655" w:rsidP="00694655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>П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редложение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 xml:space="preserve">за попълване на нови членове на СИК в община Джебел </w:t>
            </w:r>
            <w:r w:rsidR="006C53B3" w:rsidRPr="00DD4EB8">
              <w:rPr>
                <w:sz w:val="24"/>
                <w:szCs w:val="24"/>
                <w:shd w:val="clear" w:color="auto" w:fill="FFFFFF"/>
                <w:lang w:val="bg-BG"/>
              </w:rPr>
              <w:t xml:space="preserve">от квотата </w:t>
            </w:r>
            <w:r w:rsidRPr="00DD4EB8">
              <w:rPr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политическа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партия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Възраждане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>”</w:t>
            </w:r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произвеждане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кметове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 xml:space="preserve">                                                </w:t>
            </w:r>
            <w:r w:rsidRPr="00DD4EB8">
              <w:rPr>
                <w:sz w:val="24"/>
                <w:szCs w:val="24"/>
                <w:shd w:val="clear" w:color="auto" w:fill="FFFFFF"/>
              </w:rPr>
              <w:t xml:space="preserve">29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октомври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694655" w:rsidRPr="00E60D96" w:rsidRDefault="00694655" w:rsidP="00694655">
            <w:pPr>
              <w:pStyle w:val="a6"/>
            </w:pPr>
            <w:proofErr w:type="spellStart"/>
            <w:r>
              <w:rPr>
                <w:lang w:eastAsia="bg-BG"/>
              </w:rPr>
              <w:t>Дениз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E60D96">
              <w:rPr>
                <w:lang w:eastAsia="bg-BG"/>
              </w:rPr>
              <w:t>Чауш</w:t>
            </w:r>
            <w:proofErr w:type="spellEnd"/>
          </w:p>
        </w:tc>
      </w:tr>
      <w:tr w:rsidR="00694655" w:rsidRPr="00D64A1D" w:rsidTr="00C56D80">
        <w:trPr>
          <w:trHeight w:val="1019"/>
        </w:trPr>
        <w:tc>
          <w:tcPr>
            <w:tcW w:w="488" w:type="dxa"/>
          </w:tcPr>
          <w:p w:rsidR="00694655" w:rsidRPr="00DD4EB8" w:rsidRDefault="00694655" w:rsidP="00694655">
            <w:pPr>
              <w:rPr>
                <w:sz w:val="24"/>
                <w:szCs w:val="24"/>
              </w:rPr>
            </w:pPr>
            <w:r w:rsidRPr="00DD4EB8">
              <w:rPr>
                <w:sz w:val="24"/>
                <w:szCs w:val="24"/>
              </w:rPr>
              <w:t>4.</w:t>
            </w:r>
          </w:p>
        </w:tc>
        <w:tc>
          <w:tcPr>
            <w:tcW w:w="7304" w:type="dxa"/>
          </w:tcPr>
          <w:p w:rsidR="00694655" w:rsidRPr="00DD4EB8" w:rsidRDefault="00694655" w:rsidP="00694655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lang w:val="bg-BG" w:eastAsia="bg-BG"/>
              </w:rPr>
            </w:pP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Утвърждаване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замени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членове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в СИК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квотата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 xml:space="preserve">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политическа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партия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Възраждане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” 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територията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община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произвеждане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кметове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29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октомври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694655" w:rsidRPr="006C5FCE" w:rsidRDefault="00694655" w:rsidP="00694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Диан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Дяков</w:t>
            </w:r>
            <w:proofErr w:type="spellEnd"/>
          </w:p>
        </w:tc>
      </w:tr>
      <w:tr w:rsidR="00694655" w:rsidRPr="00D64A1D" w:rsidTr="00C56D80">
        <w:trPr>
          <w:trHeight w:val="1019"/>
        </w:trPr>
        <w:tc>
          <w:tcPr>
            <w:tcW w:w="488" w:type="dxa"/>
          </w:tcPr>
          <w:p w:rsidR="00694655" w:rsidRPr="00DD4EB8" w:rsidRDefault="00694655" w:rsidP="00694655">
            <w:pPr>
              <w:rPr>
                <w:sz w:val="24"/>
                <w:szCs w:val="24"/>
                <w:lang w:val="bg-BG"/>
              </w:rPr>
            </w:pPr>
            <w:r w:rsidRPr="00DD4EB8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7304" w:type="dxa"/>
          </w:tcPr>
          <w:p w:rsidR="00694655" w:rsidRPr="00DD4EB8" w:rsidRDefault="00694655" w:rsidP="00694655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>П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редложение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 xml:space="preserve">за попълване на член в ПСИК в община Джебел от квотата </w:t>
            </w:r>
            <w:r w:rsidRPr="00DD4EB8">
              <w:rPr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политическа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партия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Възраждане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>”</w:t>
            </w:r>
            <w:r w:rsidRPr="00DD4EB8">
              <w:rPr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произвеждане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кметове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r w:rsidR="00251DD5" w:rsidRPr="00DD4EB8">
              <w:rPr>
                <w:sz w:val="24"/>
                <w:szCs w:val="24"/>
                <w:shd w:val="clear" w:color="auto" w:fill="FFFFFF"/>
                <w:lang w:val="bg-BG"/>
              </w:rPr>
              <w:t xml:space="preserve">                                                                     </w:t>
            </w:r>
            <w:r w:rsidRPr="00DD4EB8">
              <w:rPr>
                <w:sz w:val="24"/>
                <w:szCs w:val="24"/>
                <w:shd w:val="clear" w:color="auto" w:fill="FFFFFF"/>
              </w:rPr>
              <w:t xml:space="preserve">29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октомври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694655" w:rsidRPr="006C5FCE" w:rsidRDefault="00694655" w:rsidP="00694655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Алпер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Али</w:t>
            </w:r>
            <w:proofErr w:type="spellEnd"/>
          </w:p>
        </w:tc>
      </w:tr>
      <w:tr w:rsidR="00DD4EB8" w:rsidRPr="00D64A1D" w:rsidTr="00C56D80">
        <w:trPr>
          <w:trHeight w:val="1019"/>
        </w:trPr>
        <w:tc>
          <w:tcPr>
            <w:tcW w:w="488" w:type="dxa"/>
          </w:tcPr>
          <w:p w:rsidR="00DD4EB8" w:rsidRPr="00DD4EB8" w:rsidRDefault="00DD4EB8" w:rsidP="00DD4EB8">
            <w:pPr>
              <w:rPr>
                <w:sz w:val="24"/>
                <w:szCs w:val="24"/>
                <w:lang w:val="bg-BG"/>
              </w:rPr>
            </w:pPr>
            <w:r w:rsidRPr="00DD4EB8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7304" w:type="dxa"/>
          </w:tcPr>
          <w:p w:rsidR="00DD4EB8" w:rsidRPr="00DD4EB8" w:rsidRDefault="00DD4EB8" w:rsidP="00DD4EB8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Формиране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утвърждаване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единни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номера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подвижните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избирателни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секции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община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Джебел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произвеждането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кметове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на 29 </w:t>
            </w:r>
            <w:proofErr w:type="spellStart"/>
            <w:r w:rsidRPr="00DD4EB8">
              <w:rPr>
                <w:sz w:val="24"/>
                <w:szCs w:val="24"/>
                <w:shd w:val="clear" w:color="auto" w:fill="FFFFFF"/>
              </w:rPr>
              <w:t>октомври</w:t>
            </w:r>
            <w:proofErr w:type="spellEnd"/>
            <w:r w:rsidRPr="00DD4EB8">
              <w:rPr>
                <w:sz w:val="24"/>
                <w:szCs w:val="24"/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DD4EB8" w:rsidRPr="00A837E3" w:rsidRDefault="00A837E3" w:rsidP="00DD4EB8">
            <w:pPr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 xml:space="preserve">Лейля </w:t>
            </w:r>
            <w:proofErr w:type="spellStart"/>
            <w:r>
              <w:rPr>
                <w:rFonts w:eastAsia="Times New Roman"/>
                <w:lang w:val="bg-BG"/>
              </w:rPr>
              <w:t>Чакър</w:t>
            </w:r>
            <w:proofErr w:type="spellEnd"/>
          </w:p>
        </w:tc>
      </w:tr>
    </w:tbl>
    <w:p w:rsidR="0073278D" w:rsidRPr="003E0EA0" w:rsidRDefault="0073278D" w:rsidP="0073278D">
      <w:pPr>
        <w:spacing w:line="240" w:lineRule="auto"/>
        <w:jc w:val="both"/>
        <w:rPr>
          <w:b/>
        </w:rPr>
      </w:pPr>
    </w:p>
    <w:p w:rsidR="0089611A" w:rsidRDefault="0089611A"/>
    <w:p w:rsidR="0089611A" w:rsidRDefault="0089611A">
      <w:r>
        <w:t>ОИК – Джебел.</w:t>
      </w:r>
    </w:p>
    <w:sectPr w:rsidR="0089611A" w:rsidSect="00B043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015"/>
    <w:rsid w:val="0001647D"/>
    <w:rsid w:val="000211A8"/>
    <w:rsid w:val="00041386"/>
    <w:rsid w:val="00045F00"/>
    <w:rsid w:val="00047B55"/>
    <w:rsid w:val="00054015"/>
    <w:rsid w:val="000734E4"/>
    <w:rsid w:val="00074D5E"/>
    <w:rsid w:val="00085261"/>
    <w:rsid w:val="000B76CD"/>
    <w:rsid w:val="000C3B71"/>
    <w:rsid w:val="000C72A3"/>
    <w:rsid w:val="000E0DA5"/>
    <w:rsid w:val="00126F05"/>
    <w:rsid w:val="001521D6"/>
    <w:rsid w:val="00153A40"/>
    <w:rsid w:val="001562F9"/>
    <w:rsid w:val="0018754A"/>
    <w:rsid w:val="001903A6"/>
    <w:rsid w:val="00194514"/>
    <w:rsid w:val="00194F04"/>
    <w:rsid w:val="00196376"/>
    <w:rsid w:val="001A6BC0"/>
    <w:rsid w:val="002143CA"/>
    <w:rsid w:val="002166BA"/>
    <w:rsid w:val="00251DD5"/>
    <w:rsid w:val="00275FE5"/>
    <w:rsid w:val="00276B5C"/>
    <w:rsid w:val="002C1693"/>
    <w:rsid w:val="00330695"/>
    <w:rsid w:val="0036169D"/>
    <w:rsid w:val="00366146"/>
    <w:rsid w:val="003C7B11"/>
    <w:rsid w:val="003D2ED6"/>
    <w:rsid w:val="00410C72"/>
    <w:rsid w:val="00422BF3"/>
    <w:rsid w:val="00444366"/>
    <w:rsid w:val="00452A32"/>
    <w:rsid w:val="00482B06"/>
    <w:rsid w:val="004C30E3"/>
    <w:rsid w:val="004F475E"/>
    <w:rsid w:val="00513762"/>
    <w:rsid w:val="00536F17"/>
    <w:rsid w:val="00543EE1"/>
    <w:rsid w:val="00564916"/>
    <w:rsid w:val="00583E97"/>
    <w:rsid w:val="005C63E5"/>
    <w:rsid w:val="006166A8"/>
    <w:rsid w:val="00620E8F"/>
    <w:rsid w:val="006317B8"/>
    <w:rsid w:val="0064729E"/>
    <w:rsid w:val="00694655"/>
    <w:rsid w:val="00696289"/>
    <w:rsid w:val="006C53B3"/>
    <w:rsid w:val="006C5FCE"/>
    <w:rsid w:val="007154DC"/>
    <w:rsid w:val="007213C9"/>
    <w:rsid w:val="0073278D"/>
    <w:rsid w:val="0076061A"/>
    <w:rsid w:val="00761D3A"/>
    <w:rsid w:val="007779B5"/>
    <w:rsid w:val="00784490"/>
    <w:rsid w:val="007F4515"/>
    <w:rsid w:val="008035FD"/>
    <w:rsid w:val="00813DBD"/>
    <w:rsid w:val="00831EF7"/>
    <w:rsid w:val="00861425"/>
    <w:rsid w:val="0089611A"/>
    <w:rsid w:val="008D36BB"/>
    <w:rsid w:val="00923101"/>
    <w:rsid w:val="00926D92"/>
    <w:rsid w:val="00934DB6"/>
    <w:rsid w:val="00981B68"/>
    <w:rsid w:val="0098608A"/>
    <w:rsid w:val="009B1C1D"/>
    <w:rsid w:val="009F6863"/>
    <w:rsid w:val="00A2544A"/>
    <w:rsid w:val="00A751E2"/>
    <w:rsid w:val="00A837E3"/>
    <w:rsid w:val="00AA474D"/>
    <w:rsid w:val="00AA5489"/>
    <w:rsid w:val="00AB669E"/>
    <w:rsid w:val="00AC3493"/>
    <w:rsid w:val="00AD57F5"/>
    <w:rsid w:val="00AE1114"/>
    <w:rsid w:val="00AF2034"/>
    <w:rsid w:val="00B0431A"/>
    <w:rsid w:val="00B14D13"/>
    <w:rsid w:val="00B17733"/>
    <w:rsid w:val="00B30AF6"/>
    <w:rsid w:val="00B31104"/>
    <w:rsid w:val="00B3166C"/>
    <w:rsid w:val="00B70178"/>
    <w:rsid w:val="00B72331"/>
    <w:rsid w:val="00BA5849"/>
    <w:rsid w:val="00BC1400"/>
    <w:rsid w:val="00BE3C02"/>
    <w:rsid w:val="00C03B3D"/>
    <w:rsid w:val="00C22EC2"/>
    <w:rsid w:val="00C44640"/>
    <w:rsid w:val="00CB78EA"/>
    <w:rsid w:val="00CF7E22"/>
    <w:rsid w:val="00D835A9"/>
    <w:rsid w:val="00D842FB"/>
    <w:rsid w:val="00DA4FD6"/>
    <w:rsid w:val="00DB6872"/>
    <w:rsid w:val="00DC2808"/>
    <w:rsid w:val="00DD4EB8"/>
    <w:rsid w:val="00DF3A40"/>
    <w:rsid w:val="00DF68A0"/>
    <w:rsid w:val="00E16DE6"/>
    <w:rsid w:val="00E36E2C"/>
    <w:rsid w:val="00E72D20"/>
    <w:rsid w:val="00EB2B70"/>
    <w:rsid w:val="00F31C05"/>
    <w:rsid w:val="00F41856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FBC6"/>
  <w15:docId w15:val="{64E826DB-C119-4A60-AF53-C5B9F100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a0"/>
    <w:rsid w:val="00B0431A"/>
  </w:style>
  <w:style w:type="paragraph" w:styleId="a5">
    <w:name w:val="Normal (Web)"/>
    <w:basedOn w:val="a"/>
    <w:uiPriority w:val="99"/>
    <w:unhideWhenUsed/>
    <w:rsid w:val="002C169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6">
    <w:name w:val="No Spacing"/>
    <w:uiPriority w:val="99"/>
    <w:qFormat/>
    <w:rsid w:val="008D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C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2023-09-29T15:41:00Z</cp:lastPrinted>
  <dcterms:created xsi:type="dcterms:W3CDTF">2023-09-11T15:47:00Z</dcterms:created>
  <dcterms:modified xsi:type="dcterms:W3CDTF">2023-10-11T12:18:00Z</dcterms:modified>
</cp:coreProperties>
</file>